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78" w:rsidRDefault="00911C78" w:rsidP="00911C78">
      <w:pPr>
        <w:jc w:val="left"/>
        <w:rPr>
          <w:rFonts w:ascii="宋体" w:cs="宋体"/>
          <w:kern w:val="0"/>
          <w:sz w:val="28"/>
          <w:szCs w:val="28"/>
        </w:rPr>
      </w:pPr>
      <w:r>
        <w:rPr>
          <w:rFonts w:ascii="宋体" w:hAnsi="宋体" w:cs="宋体" w:hint="eastAsia"/>
          <w:kern w:val="0"/>
          <w:sz w:val="28"/>
          <w:szCs w:val="28"/>
        </w:rPr>
        <w:t>附件4：</w:t>
      </w:r>
    </w:p>
    <w:p w:rsidR="00911C78" w:rsidRDefault="00911C78" w:rsidP="00911C78">
      <w:pPr>
        <w:widowControl/>
        <w:jc w:val="center"/>
        <w:rPr>
          <w:rFonts w:ascii="黑体" w:eastAsia="黑体" w:hAnsi="黑体" w:cs="宋体"/>
          <w:kern w:val="0"/>
          <w:sz w:val="32"/>
          <w:szCs w:val="32"/>
        </w:rPr>
      </w:pPr>
      <w:r>
        <w:rPr>
          <w:rFonts w:ascii="黑体" w:eastAsia="黑体" w:hAnsi="黑体" w:cs="宋体" w:hint="eastAsia"/>
          <w:kern w:val="0"/>
          <w:sz w:val="32"/>
          <w:szCs w:val="32"/>
        </w:rPr>
        <w:t>2022年暑期禹会区公开遴选教师考核项目赋分表</w:t>
      </w:r>
    </w:p>
    <w:tbl>
      <w:tblPr>
        <w:tblpPr w:leftFromText="180" w:rightFromText="180" w:vertAnchor="text" w:horzAnchor="margin" w:tblpXSpec="center" w:tblpY="245"/>
        <w:tblW w:w="9225" w:type="dxa"/>
        <w:tblLayout w:type="fixed"/>
        <w:tblCellMar>
          <w:left w:w="28" w:type="dxa"/>
          <w:right w:w="28" w:type="dxa"/>
        </w:tblCellMar>
        <w:tblLook w:val="04A0" w:firstRow="1" w:lastRow="0" w:firstColumn="1" w:lastColumn="0" w:noHBand="0" w:noVBand="1"/>
      </w:tblPr>
      <w:tblGrid>
        <w:gridCol w:w="680"/>
        <w:gridCol w:w="1194"/>
        <w:gridCol w:w="848"/>
        <w:gridCol w:w="246"/>
        <w:gridCol w:w="672"/>
        <w:gridCol w:w="202"/>
        <w:gridCol w:w="722"/>
        <w:gridCol w:w="1060"/>
        <w:gridCol w:w="1067"/>
        <w:gridCol w:w="1750"/>
        <w:gridCol w:w="784"/>
      </w:tblGrid>
      <w:tr w:rsidR="00911C78" w:rsidTr="002170CD">
        <w:trPr>
          <w:trHeight w:val="723"/>
        </w:trPr>
        <w:tc>
          <w:tcPr>
            <w:tcW w:w="680" w:type="dxa"/>
            <w:tcBorders>
              <w:top w:val="single" w:sz="4" w:space="0" w:color="auto"/>
              <w:left w:val="single" w:sz="4" w:space="0" w:color="auto"/>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姓名</w:t>
            </w:r>
          </w:p>
        </w:tc>
        <w:tc>
          <w:tcPr>
            <w:tcW w:w="1194" w:type="dxa"/>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p>
        </w:tc>
        <w:tc>
          <w:tcPr>
            <w:tcW w:w="1094" w:type="dxa"/>
            <w:gridSpan w:val="2"/>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性别</w:t>
            </w:r>
          </w:p>
        </w:tc>
        <w:tc>
          <w:tcPr>
            <w:tcW w:w="874" w:type="dxa"/>
            <w:gridSpan w:val="2"/>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p>
        </w:tc>
        <w:tc>
          <w:tcPr>
            <w:tcW w:w="722" w:type="dxa"/>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出生年月</w:t>
            </w:r>
          </w:p>
        </w:tc>
        <w:tc>
          <w:tcPr>
            <w:tcW w:w="1060" w:type="dxa"/>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p>
        </w:tc>
        <w:tc>
          <w:tcPr>
            <w:tcW w:w="1067" w:type="dxa"/>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参加工</w:t>
            </w:r>
          </w:p>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作年月</w:t>
            </w:r>
          </w:p>
        </w:tc>
        <w:tc>
          <w:tcPr>
            <w:tcW w:w="2534" w:type="dxa"/>
            <w:gridSpan w:val="2"/>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p>
        </w:tc>
      </w:tr>
      <w:tr w:rsidR="00911C78" w:rsidTr="002170CD">
        <w:trPr>
          <w:trHeight w:val="760"/>
        </w:trPr>
        <w:tc>
          <w:tcPr>
            <w:tcW w:w="2968" w:type="dxa"/>
            <w:gridSpan w:val="4"/>
            <w:tcBorders>
              <w:top w:val="nil"/>
              <w:left w:val="single" w:sz="4" w:space="0" w:color="auto"/>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报考学科及代码</w:t>
            </w:r>
          </w:p>
        </w:tc>
        <w:tc>
          <w:tcPr>
            <w:tcW w:w="2656" w:type="dxa"/>
            <w:gridSpan w:val="4"/>
            <w:tcBorders>
              <w:top w:val="nil"/>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p>
        </w:tc>
        <w:tc>
          <w:tcPr>
            <w:tcW w:w="1067" w:type="dxa"/>
            <w:tcBorders>
              <w:top w:val="nil"/>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联系电话</w:t>
            </w:r>
          </w:p>
        </w:tc>
        <w:tc>
          <w:tcPr>
            <w:tcW w:w="2534" w:type="dxa"/>
            <w:gridSpan w:val="2"/>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p>
        </w:tc>
      </w:tr>
      <w:tr w:rsidR="00911C78" w:rsidTr="002170CD">
        <w:trPr>
          <w:trHeight w:val="873"/>
        </w:trPr>
        <w:tc>
          <w:tcPr>
            <w:tcW w:w="680" w:type="dxa"/>
            <w:tcBorders>
              <w:top w:val="nil"/>
              <w:left w:val="single" w:sz="4" w:space="0" w:color="auto"/>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序号</w:t>
            </w:r>
          </w:p>
        </w:tc>
        <w:tc>
          <w:tcPr>
            <w:tcW w:w="2042" w:type="dxa"/>
            <w:gridSpan w:val="2"/>
            <w:tcBorders>
              <w:top w:val="single" w:sz="4" w:space="0" w:color="auto"/>
              <w:left w:val="nil"/>
              <w:bottom w:val="single" w:sz="4" w:space="0" w:color="auto"/>
              <w:right w:val="single" w:sz="4" w:space="0" w:color="000000"/>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考核项目</w:t>
            </w:r>
          </w:p>
        </w:tc>
        <w:tc>
          <w:tcPr>
            <w:tcW w:w="918" w:type="dxa"/>
            <w:gridSpan w:val="2"/>
            <w:tcBorders>
              <w:top w:val="nil"/>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分值</w:t>
            </w:r>
          </w:p>
        </w:tc>
        <w:tc>
          <w:tcPr>
            <w:tcW w:w="4801" w:type="dxa"/>
            <w:gridSpan w:val="5"/>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得分事由及凭据</w:t>
            </w:r>
          </w:p>
        </w:tc>
        <w:tc>
          <w:tcPr>
            <w:tcW w:w="784" w:type="dxa"/>
            <w:tcBorders>
              <w:top w:val="nil"/>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备注</w:t>
            </w:r>
          </w:p>
        </w:tc>
      </w:tr>
      <w:tr w:rsidR="00911C78" w:rsidTr="002170CD">
        <w:trPr>
          <w:trHeight w:val="1597"/>
        </w:trPr>
        <w:tc>
          <w:tcPr>
            <w:tcW w:w="680" w:type="dxa"/>
            <w:tcBorders>
              <w:top w:val="nil"/>
              <w:left w:val="single" w:sz="4" w:space="0" w:color="auto"/>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kern w:val="0"/>
                <w:sz w:val="24"/>
              </w:rPr>
              <w:t>1</w:t>
            </w:r>
          </w:p>
        </w:tc>
        <w:tc>
          <w:tcPr>
            <w:tcW w:w="2042" w:type="dxa"/>
            <w:gridSpan w:val="2"/>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hint="eastAsia"/>
                <w:kern w:val="0"/>
                <w:sz w:val="24"/>
              </w:rPr>
              <w:t>综合素质得分</w:t>
            </w:r>
          </w:p>
        </w:tc>
        <w:tc>
          <w:tcPr>
            <w:tcW w:w="918" w:type="dxa"/>
            <w:gridSpan w:val="2"/>
            <w:tcBorders>
              <w:top w:val="nil"/>
              <w:left w:val="nil"/>
              <w:bottom w:val="single" w:sz="4" w:space="0" w:color="auto"/>
              <w:right w:val="single" w:sz="4" w:space="0" w:color="auto"/>
            </w:tcBorders>
            <w:vAlign w:val="center"/>
          </w:tcPr>
          <w:p w:rsidR="00911C78" w:rsidRDefault="00911C78" w:rsidP="002170CD">
            <w:pPr>
              <w:widowControl/>
              <w:spacing w:line="240" w:lineRule="atLeast"/>
              <w:jc w:val="left"/>
              <w:rPr>
                <w:rFonts w:ascii="宋体" w:cs="宋体"/>
                <w:kern w:val="0"/>
                <w:sz w:val="24"/>
              </w:rPr>
            </w:pPr>
            <w:r>
              <w:rPr>
                <w:rFonts w:ascii="宋体" w:hAnsi="宋体" w:cs="宋体" w:hint="eastAsia"/>
                <w:kern w:val="0"/>
                <w:sz w:val="24"/>
              </w:rPr>
              <w:t xml:space="preserve">　</w:t>
            </w:r>
          </w:p>
        </w:tc>
        <w:tc>
          <w:tcPr>
            <w:tcW w:w="4801" w:type="dxa"/>
            <w:gridSpan w:val="5"/>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hAnsi="宋体" w:cs="宋体"/>
                <w:kern w:val="0"/>
                <w:sz w:val="24"/>
              </w:rPr>
            </w:pPr>
          </w:p>
          <w:p w:rsidR="00911C78" w:rsidRDefault="00911C78" w:rsidP="002170CD">
            <w:pPr>
              <w:widowControl/>
              <w:spacing w:line="240" w:lineRule="atLeast"/>
              <w:jc w:val="center"/>
              <w:rPr>
                <w:rFonts w:ascii="宋体" w:hAnsi="宋体" w:cs="宋体"/>
                <w:kern w:val="0"/>
                <w:sz w:val="24"/>
              </w:rPr>
            </w:pPr>
          </w:p>
          <w:p w:rsidR="00911C78" w:rsidRDefault="00911C78" w:rsidP="002170CD">
            <w:pPr>
              <w:widowControl/>
              <w:spacing w:line="240" w:lineRule="atLeast"/>
              <w:jc w:val="center"/>
              <w:rPr>
                <w:rFonts w:ascii="宋体" w:cs="宋体"/>
                <w:kern w:val="0"/>
                <w:sz w:val="24"/>
              </w:rPr>
            </w:pPr>
          </w:p>
          <w:p w:rsidR="00911C78" w:rsidRDefault="00911C78" w:rsidP="002170CD">
            <w:pPr>
              <w:widowControl/>
              <w:spacing w:line="240" w:lineRule="atLeast"/>
              <w:jc w:val="left"/>
              <w:rPr>
                <w:rFonts w:ascii="宋体" w:cs="宋体"/>
                <w:kern w:val="0"/>
                <w:sz w:val="24"/>
              </w:rPr>
            </w:pPr>
            <w:r>
              <w:rPr>
                <w:rFonts w:ascii="宋体" w:hAnsi="宋体" w:cs="宋体" w:hint="eastAsia"/>
                <w:kern w:val="0"/>
                <w:sz w:val="24"/>
              </w:rPr>
              <w:t xml:space="preserve">　</w:t>
            </w:r>
          </w:p>
        </w:tc>
        <w:tc>
          <w:tcPr>
            <w:tcW w:w="784" w:type="dxa"/>
            <w:tcBorders>
              <w:top w:val="nil"/>
              <w:left w:val="nil"/>
              <w:bottom w:val="single" w:sz="4" w:space="0" w:color="auto"/>
              <w:right w:val="single" w:sz="4" w:space="0" w:color="auto"/>
            </w:tcBorders>
            <w:vAlign w:val="center"/>
          </w:tcPr>
          <w:p w:rsidR="00911C78" w:rsidRDefault="00911C78" w:rsidP="002170CD">
            <w:pPr>
              <w:widowControl/>
              <w:spacing w:line="240" w:lineRule="atLeast"/>
              <w:jc w:val="left"/>
              <w:rPr>
                <w:rFonts w:ascii="宋体" w:cs="宋体"/>
                <w:kern w:val="0"/>
                <w:sz w:val="24"/>
              </w:rPr>
            </w:pPr>
            <w:r>
              <w:rPr>
                <w:rFonts w:ascii="宋体" w:hAnsi="宋体" w:cs="宋体" w:hint="eastAsia"/>
                <w:kern w:val="0"/>
                <w:sz w:val="24"/>
              </w:rPr>
              <w:t xml:space="preserve">　</w:t>
            </w:r>
          </w:p>
        </w:tc>
      </w:tr>
      <w:tr w:rsidR="00911C78" w:rsidTr="002170CD">
        <w:trPr>
          <w:trHeight w:val="811"/>
        </w:trPr>
        <w:tc>
          <w:tcPr>
            <w:tcW w:w="680" w:type="dxa"/>
            <w:tcBorders>
              <w:top w:val="nil"/>
              <w:left w:val="single" w:sz="4" w:space="0" w:color="auto"/>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hAnsi="宋体" w:cs="宋体"/>
                <w:kern w:val="0"/>
                <w:sz w:val="24"/>
              </w:rPr>
              <w:t>2</w:t>
            </w:r>
          </w:p>
        </w:tc>
        <w:tc>
          <w:tcPr>
            <w:tcW w:w="2042" w:type="dxa"/>
            <w:gridSpan w:val="2"/>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cs="宋体"/>
                <w:kern w:val="0"/>
                <w:sz w:val="24"/>
              </w:rPr>
            </w:pPr>
            <w:r>
              <w:rPr>
                <w:rFonts w:ascii="宋体" w:cs="宋体" w:hint="eastAsia"/>
                <w:kern w:val="0"/>
                <w:sz w:val="24"/>
              </w:rPr>
              <w:t>中层及班主任得分</w:t>
            </w:r>
          </w:p>
        </w:tc>
        <w:tc>
          <w:tcPr>
            <w:tcW w:w="918" w:type="dxa"/>
            <w:gridSpan w:val="2"/>
            <w:tcBorders>
              <w:top w:val="nil"/>
              <w:left w:val="nil"/>
              <w:bottom w:val="single" w:sz="4" w:space="0" w:color="auto"/>
              <w:right w:val="single" w:sz="4" w:space="0" w:color="auto"/>
            </w:tcBorders>
            <w:vAlign w:val="center"/>
          </w:tcPr>
          <w:p w:rsidR="00911C78" w:rsidRDefault="00911C78" w:rsidP="002170CD">
            <w:pPr>
              <w:widowControl/>
              <w:spacing w:line="240" w:lineRule="atLeast"/>
              <w:jc w:val="left"/>
              <w:rPr>
                <w:rFonts w:ascii="宋体" w:cs="宋体"/>
                <w:kern w:val="0"/>
                <w:sz w:val="24"/>
              </w:rPr>
            </w:pPr>
            <w:r>
              <w:rPr>
                <w:rFonts w:ascii="宋体" w:hAnsi="宋体" w:cs="宋体" w:hint="eastAsia"/>
                <w:kern w:val="0"/>
                <w:sz w:val="24"/>
              </w:rPr>
              <w:t xml:space="preserve">　</w:t>
            </w:r>
          </w:p>
        </w:tc>
        <w:tc>
          <w:tcPr>
            <w:tcW w:w="4801" w:type="dxa"/>
            <w:gridSpan w:val="5"/>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hAnsi="宋体" w:cs="宋体"/>
                <w:kern w:val="0"/>
                <w:sz w:val="24"/>
              </w:rPr>
            </w:pPr>
          </w:p>
          <w:p w:rsidR="00911C78" w:rsidRDefault="00911C78" w:rsidP="002170CD">
            <w:pPr>
              <w:widowControl/>
              <w:spacing w:line="240" w:lineRule="atLeast"/>
              <w:jc w:val="center"/>
              <w:rPr>
                <w:rFonts w:ascii="宋体" w:hAnsi="宋体" w:cs="宋体"/>
                <w:kern w:val="0"/>
                <w:sz w:val="24"/>
              </w:rPr>
            </w:pPr>
          </w:p>
          <w:p w:rsidR="00911C78" w:rsidRDefault="00911C78" w:rsidP="002170CD">
            <w:pPr>
              <w:widowControl/>
              <w:spacing w:line="240" w:lineRule="atLeast"/>
              <w:jc w:val="center"/>
              <w:rPr>
                <w:rFonts w:ascii="宋体" w:cs="宋体"/>
                <w:kern w:val="0"/>
                <w:sz w:val="24"/>
              </w:rPr>
            </w:pPr>
          </w:p>
          <w:p w:rsidR="00911C78" w:rsidRDefault="00911C78" w:rsidP="002170CD">
            <w:pPr>
              <w:widowControl/>
              <w:spacing w:line="240" w:lineRule="atLeast"/>
              <w:jc w:val="left"/>
              <w:rPr>
                <w:rFonts w:ascii="宋体" w:cs="宋体"/>
                <w:kern w:val="0"/>
                <w:sz w:val="24"/>
              </w:rPr>
            </w:pPr>
            <w:r>
              <w:rPr>
                <w:rFonts w:ascii="宋体" w:hAnsi="宋体" w:cs="宋体" w:hint="eastAsia"/>
                <w:kern w:val="0"/>
                <w:sz w:val="24"/>
              </w:rPr>
              <w:t xml:space="preserve">　</w:t>
            </w:r>
          </w:p>
        </w:tc>
        <w:tc>
          <w:tcPr>
            <w:tcW w:w="784" w:type="dxa"/>
            <w:tcBorders>
              <w:top w:val="nil"/>
              <w:left w:val="nil"/>
              <w:bottom w:val="single" w:sz="4" w:space="0" w:color="auto"/>
              <w:right w:val="single" w:sz="4" w:space="0" w:color="auto"/>
            </w:tcBorders>
            <w:vAlign w:val="center"/>
          </w:tcPr>
          <w:p w:rsidR="00911C78" w:rsidRDefault="00911C78" w:rsidP="002170CD">
            <w:pPr>
              <w:widowControl/>
              <w:spacing w:line="240" w:lineRule="atLeast"/>
              <w:jc w:val="left"/>
              <w:rPr>
                <w:rFonts w:ascii="宋体" w:cs="宋体"/>
                <w:kern w:val="0"/>
                <w:sz w:val="24"/>
              </w:rPr>
            </w:pPr>
            <w:r>
              <w:rPr>
                <w:rFonts w:ascii="宋体" w:hAnsi="宋体" w:cs="宋体" w:hint="eastAsia"/>
                <w:kern w:val="0"/>
                <w:sz w:val="24"/>
              </w:rPr>
              <w:t xml:space="preserve">　</w:t>
            </w:r>
          </w:p>
        </w:tc>
      </w:tr>
      <w:tr w:rsidR="00911C78" w:rsidTr="002170CD">
        <w:trPr>
          <w:trHeight w:val="4374"/>
        </w:trPr>
        <w:tc>
          <w:tcPr>
            <w:tcW w:w="680" w:type="dxa"/>
            <w:tcBorders>
              <w:top w:val="nil"/>
              <w:left w:val="single" w:sz="4" w:space="0" w:color="auto"/>
              <w:bottom w:val="single" w:sz="4" w:space="0" w:color="auto"/>
              <w:right w:val="single" w:sz="4" w:space="0" w:color="auto"/>
            </w:tcBorders>
            <w:vAlign w:val="center"/>
          </w:tcPr>
          <w:p w:rsidR="00911C78" w:rsidRDefault="00911C78" w:rsidP="002170CD">
            <w:pPr>
              <w:widowControl/>
              <w:spacing w:line="240" w:lineRule="atLeast"/>
              <w:jc w:val="center"/>
              <w:rPr>
                <w:rFonts w:ascii="宋体" w:hAnsi="宋体" w:cs="宋体"/>
                <w:kern w:val="0"/>
                <w:sz w:val="24"/>
              </w:rPr>
            </w:pPr>
            <w:r>
              <w:rPr>
                <w:rFonts w:ascii="宋体" w:hAnsi="宋体" w:cs="宋体" w:hint="eastAsia"/>
                <w:kern w:val="0"/>
                <w:sz w:val="24"/>
              </w:rPr>
              <w:t>3</w:t>
            </w:r>
          </w:p>
        </w:tc>
        <w:tc>
          <w:tcPr>
            <w:tcW w:w="2042" w:type="dxa"/>
            <w:gridSpan w:val="2"/>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hAnsi="宋体" w:cs="宋体"/>
                <w:kern w:val="0"/>
                <w:sz w:val="24"/>
              </w:rPr>
            </w:pPr>
            <w:r>
              <w:rPr>
                <w:rFonts w:ascii="宋体" w:hAnsi="宋体" w:cs="宋体" w:hint="eastAsia"/>
                <w:kern w:val="0"/>
                <w:sz w:val="24"/>
              </w:rPr>
              <w:t>教学业绩得分</w:t>
            </w:r>
          </w:p>
        </w:tc>
        <w:tc>
          <w:tcPr>
            <w:tcW w:w="918" w:type="dxa"/>
            <w:gridSpan w:val="2"/>
            <w:tcBorders>
              <w:top w:val="nil"/>
              <w:left w:val="nil"/>
              <w:bottom w:val="single" w:sz="4" w:space="0" w:color="auto"/>
              <w:right w:val="single" w:sz="4" w:space="0" w:color="auto"/>
            </w:tcBorders>
            <w:vAlign w:val="center"/>
          </w:tcPr>
          <w:p w:rsidR="00911C78" w:rsidRDefault="00911C78" w:rsidP="002170CD">
            <w:pPr>
              <w:widowControl/>
              <w:spacing w:line="240" w:lineRule="atLeast"/>
              <w:jc w:val="left"/>
              <w:rPr>
                <w:rFonts w:ascii="宋体" w:hAnsi="宋体" w:cs="宋体"/>
                <w:kern w:val="0"/>
                <w:sz w:val="24"/>
              </w:rPr>
            </w:pPr>
          </w:p>
        </w:tc>
        <w:tc>
          <w:tcPr>
            <w:tcW w:w="4801" w:type="dxa"/>
            <w:gridSpan w:val="5"/>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hAnsi="宋体" w:cs="宋体"/>
                <w:kern w:val="0"/>
                <w:sz w:val="24"/>
              </w:rPr>
            </w:pPr>
          </w:p>
          <w:p w:rsidR="00911C78" w:rsidRDefault="00911C78" w:rsidP="002170CD">
            <w:pPr>
              <w:widowControl/>
              <w:spacing w:line="240" w:lineRule="atLeast"/>
              <w:jc w:val="center"/>
              <w:rPr>
                <w:rFonts w:ascii="宋体" w:hAnsi="宋体" w:cs="宋体"/>
                <w:kern w:val="0"/>
                <w:sz w:val="24"/>
              </w:rPr>
            </w:pPr>
          </w:p>
          <w:p w:rsidR="00911C78" w:rsidRDefault="00911C78" w:rsidP="002170CD">
            <w:pPr>
              <w:widowControl/>
              <w:spacing w:line="240" w:lineRule="atLeast"/>
              <w:jc w:val="left"/>
              <w:rPr>
                <w:rFonts w:ascii="宋体" w:hAnsi="宋体" w:cs="宋体"/>
                <w:kern w:val="0"/>
                <w:sz w:val="24"/>
              </w:rPr>
            </w:pPr>
          </w:p>
        </w:tc>
        <w:tc>
          <w:tcPr>
            <w:tcW w:w="784" w:type="dxa"/>
            <w:tcBorders>
              <w:top w:val="nil"/>
              <w:left w:val="nil"/>
              <w:bottom w:val="single" w:sz="4" w:space="0" w:color="auto"/>
              <w:right w:val="single" w:sz="4" w:space="0" w:color="auto"/>
            </w:tcBorders>
            <w:vAlign w:val="center"/>
          </w:tcPr>
          <w:p w:rsidR="00911C78" w:rsidRDefault="00911C78" w:rsidP="002170CD">
            <w:pPr>
              <w:widowControl/>
              <w:spacing w:line="240" w:lineRule="atLeast"/>
              <w:jc w:val="left"/>
              <w:rPr>
                <w:rFonts w:ascii="宋体" w:hAnsi="宋体" w:cs="宋体"/>
                <w:kern w:val="0"/>
                <w:sz w:val="24"/>
              </w:rPr>
            </w:pPr>
          </w:p>
        </w:tc>
      </w:tr>
      <w:tr w:rsidR="00911C78" w:rsidTr="002170CD">
        <w:trPr>
          <w:trHeight w:val="1314"/>
        </w:trPr>
        <w:tc>
          <w:tcPr>
            <w:tcW w:w="680" w:type="dxa"/>
            <w:tcBorders>
              <w:top w:val="nil"/>
              <w:left w:val="single" w:sz="4" w:space="0" w:color="auto"/>
              <w:bottom w:val="single" w:sz="4" w:space="0" w:color="auto"/>
              <w:right w:val="single" w:sz="4" w:space="0" w:color="auto"/>
            </w:tcBorders>
            <w:vAlign w:val="center"/>
          </w:tcPr>
          <w:p w:rsidR="00911C78" w:rsidRDefault="00911C78" w:rsidP="002170CD">
            <w:pPr>
              <w:widowControl/>
              <w:spacing w:line="240" w:lineRule="atLeast"/>
              <w:jc w:val="center"/>
              <w:rPr>
                <w:rFonts w:ascii="宋体" w:hAnsi="宋体" w:cs="宋体"/>
                <w:kern w:val="0"/>
                <w:sz w:val="24"/>
              </w:rPr>
            </w:pPr>
            <w:r>
              <w:rPr>
                <w:rFonts w:ascii="宋体" w:hAnsi="宋体" w:cs="宋体" w:hint="eastAsia"/>
                <w:kern w:val="0"/>
                <w:sz w:val="24"/>
              </w:rPr>
              <w:t>4</w:t>
            </w:r>
          </w:p>
        </w:tc>
        <w:tc>
          <w:tcPr>
            <w:tcW w:w="2042" w:type="dxa"/>
            <w:gridSpan w:val="2"/>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center"/>
              <w:rPr>
                <w:rFonts w:ascii="宋体" w:hAnsi="宋体" w:cs="宋体"/>
                <w:kern w:val="0"/>
                <w:sz w:val="24"/>
              </w:rPr>
            </w:pPr>
            <w:r>
              <w:rPr>
                <w:rFonts w:ascii="宋体" w:hAnsi="宋体" w:cs="宋体" w:hint="eastAsia"/>
                <w:kern w:val="0"/>
                <w:sz w:val="24"/>
              </w:rPr>
              <w:t>合计得分</w:t>
            </w:r>
          </w:p>
        </w:tc>
        <w:tc>
          <w:tcPr>
            <w:tcW w:w="918" w:type="dxa"/>
            <w:gridSpan w:val="2"/>
            <w:tcBorders>
              <w:top w:val="nil"/>
              <w:left w:val="nil"/>
              <w:bottom w:val="single" w:sz="4" w:space="0" w:color="auto"/>
              <w:right w:val="single" w:sz="4" w:space="0" w:color="auto"/>
            </w:tcBorders>
            <w:vAlign w:val="center"/>
          </w:tcPr>
          <w:p w:rsidR="00911C78" w:rsidRDefault="00911C78" w:rsidP="002170CD">
            <w:pPr>
              <w:widowControl/>
              <w:spacing w:line="240" w:lineRule="atLeast"/>
              <w:jc w:val="left"/>
              <w:rPr>
                <w:rFonts w:ascii="宋体" w:hAnsi="宋体" w:cs="宋体"/>
                <w:kern w:val="0"/>
                <w:sz w:val="24"/>
              </w:rPr>
            </w:pPr>
          </w:p>
        </w:tc>
        <w:tc>
          <w:tcPr>
            <w:tcW w:w="5585" w:type="dxa"/>
            <w:gridSpan w:val="6"/>
            <w:tcBorders>
              <w:top w:val="single" w:sz="4" w:space="0" w:color="auto"/>
              <w:left w:val="nil"/>
              <w:bottom w:val="single" w:sz="4" w:space="0" w:color="auto"/>
              <w:right w:val="single" w:sz="4" w:space="0" w:color="auto"/>
            </w:tcBorders>
            <w:vAlign w:val="center"/>
          </w:tcPr>
          <w:p w:rsidR="00911C78" w:rsidRDefault="00911C78" w:rsidP="002170CD">
            <w:pPr>
              <w:widowControl/>
              <w:spacing w:line="240" w:lineRule="atLeast"/>
              <w:jc w:val="left"/>
              <w:rPr>
                <w:rFonts w:ascii="宋体" w:hAnsi="宋体" w:cs="宋体"/>
                <w:kern w:val="0"/>
                <w:szCs w:val="21"/>
              </w:rPr>
            </w:pPr>
          </w:p>
          <w:p w:rsidR="00911C78" w:rsidRDefault="00911C78" w:rsidP="002170CD">
            <w:pPr>
              <w:widowControl/>
              <w:spacing w:line="240" w:lineRule="atLeast"/>
              <w:jc w:val="left"/>
              <w:rPr>
                <w:rFonts w:ascii="宋体" w:hAnsi="宋体" w:cs="宋体"/>
                <w:kern w:val="0"/>
                <w:szCs w:val="21"/>
              </w:rPr>
            </w:pPr>
            <w:r>
              <w:rPr>
                <w:rFonts w:ascii="宋体" w:hAnsi="宋体" w:cs="宋体" w:hint="eastAsia"/>
                <w:kern w:val="0"/>
                <w:szCs w:val="21"/>
              </w:rPr>
              <w:t>本人签字确认：</w:t>
            </w:r>
          </w:p>
          <w:p w:rsidR="00911C78" w:rsidRDefault="00911C78" w:rsidP="002170CD">
            <w:pPr>
              <w:widowControl/>
              <w:spacing w:line="240" w:lineRule="atLeast"/>
              <w:jc w:val="left"/>
              <w:rPr>
                <w:rFonts w:ascii="宋体" w:hAnsi="宋体" w:cs="宋体"/>
                <w:kern w:val="0"/>
                <w:szCs w:val="21"/>
              </w:rPr>
            </w:pPr>
          </w:p>
          <w:p w:rsidR="00911C78" w:rsidRDefault="00911C78" w:rsidP="00911C78">
            <w:pPr>
              <w:widowControl/>
              <w:spacing w:line="240" w:lineRule="atLeast"/>
              <w:ind w:firstLineChars="100" w:firstLine="210"/>
              <w:jc w:val="left"/>
              <w:rPr>
                <w:rFonts w:ascii="宋体" w:hAnsi="宋体" w:cs="宋体"/>
                <w:kern w:val="0"/>
                <w:szCs w:val="21"/>
              </w:rPr>
            </w:pPr>
            <w:r>
              <w:rPr>
                <w:rFonts w:ascii="宋体" w:hAnsi="宋体" w:cs="宋体" w:hint="eastAsia"/>
                <w:kern w:val="0"/>
                <w:szCs w:val="21"/>
              </w:rPr>
              <w:t>审核人：                   复核人：</w:t>
            </w:r>
          </w:p>
          <w:p w:rsidR="00911C78" w:rsidRDefault="00911C78" w:rsidP="002170CD">
            <w:pPr>
              <w:widowControl/>
              <w:spacing w:line="240" w:lineRule="atLeast"/>
              <w:jc w:val="left"/>
              <w:rPr>
                <w:rFonts w:ascii="宋体" w:hAnsi="宋体" w:cs="宋体"/>
                <w:kern w:val="0"/>
                <w:sz w:val="24"/>
              </w:rPr>
            </w:pPr>
            <w:r>
              <w:rPr>
                <w:rFonts w:ascii="宋体" w:hAnsi="宋体" w:cs="宋体" w:hint="eastAsia"/>
                <w:kern w:val="0"/>
                <w:szCs w:val="21"/>
              </w:rPr>
              <w:t xml:space="preserve">        </w:t>
            </w:r>
          </w:p>
        </w:tc>
      </w:tr>
    </w:tbl>
    <w:p w:rsidR="00911C78" w:rsidRDefault="00911C78" w:rsidP="00911C78">
      <w:pPr>
        <w:widowControl/>
        <w:spacing w:line="240" w:lineRule="atLeast"/>
        <w:ind w:right="310"/>
        <w:jc w:val="left"/>
        <w:rPr>
          <w:rFonts w:ascii="仿宋" w:eastAsia="仿宋" w:hAnsi="仿宋"/>
          <w:sz w:val="24"/>
        </w:rPr>
      </w:pPr>
      <w:r>
        <w:rPr>
          <w:rFonts w:ascii="仿宋" w:eastAsia="仿宋" w:hAnsi="仿宋" w:hint="eastAsia"/>
          <w:sz w:val="24"/>
        </w:rPr>
        <w:t>注：</w:t>
      </w:r>
      <w:r>
        <w:rPr>
          <w:rFonts w:ascii="仿宋" w:eastAsia="仿宋" w:hAnsi="仿宋"/>
          <w:sz w:val="24"/>
        </w:rPr>
        <w:t>1</w:t>
      </w:r>
      <w:r>
        <w:rPr>
          <w:rFonts w:ascii="仿宋" w:eastAsia="仿宋" w:hAnsi="仿宋" w:hint="eastAsia"/>
          <w:sz w:val="24"/>
        </w:rPr>
        <w:t>、所有填写内容必须真实准确，凡弄虚作假，一经查实，取消遴选资格，并追究相关人员责任。</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
    <w:p w:rsidR="00911C78" w:rsidRDefault="00911C78" w:rsidP="00911C78">
      <w:pPr>
        <w:widowControl/>
        <w:spacing w:line="240" w:lineRule="atLeast"/>
        <w:ind w:right="310"/>
        <w:jc w:val="left"/>
        <w:rPr>
          <w:rFonts w:ascii="仿宋" w:eastAsia="仿宋" w:hAnsi="仿宋"/>
          <w:sz w:val="24"/>
        </w:rPr>
      </w:pPr>
      <w:r>
        <w:rPr>
          <w:rFonts w:ascii="仿宋" w:eastAsia="仿宋" w:hAnsi="仿宋"/>
          <w:sz w:val="24"/>
        </w:rPr>
        <w:t xml:space="preserve">    2</w:t>
      </w:r>
      <w:r>
        <w:rPr>
          <w:rFonts w:ascii="仿宋" w:eastAsia="仿宋" w:hAnsi="仿宋" w:hint="eastAsia"/>
          <w:sz w:val="24"/>
        </w:rPr>
        <w:t>、考核项目赋分需现场提供相关证件原件和复印件以及乡镇中心小学或乡镇中学出具的有关证明材料（加盖公章、教务主任及校长签字）；</w:t>
      </w:r>
    </w:p>
    <w:p w:rsidR="00911C78" w:rsidRDefault="00911C78" w:rsidP="00911C78">
      <w:pPr>
        <w:widowControl/>
        <w:jc w:val="left"/>
        <w:rPr>
          <w:rFonts w:ascii="宋体"/>
          <w:sz w:val="28"/>
          <w:szCs w:val="28"/>
        </w:rPr>
        <w:sectPr w:rsidR="00911C78">
          <w:pgSz w:w="11906" w:h="16838"/>
          <w:pgMar w:top="1134" w:right="1588" w:bottom="1134" w:left="1474" w:header="851" w:footer="992" w:gutter="0"/>
          <w:cols w:space="425"/>
          <w:docGrid w:type="linesAndChars" w:linePitch="312"/>
        </w:sectPr>
      </w:pPr>
    </w:p>
    <w:p w:rsidR="00F94440" w:rsidRDefault="00F94440">
      <w:bookmarkStart w:id="0" w:name="_GoBack"/>
      <w:bookmarkEnd w:id="0"/>
    </w:p>
    <w:sectPr w:rsidR="00F944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57"/>
    <w:rsid w:val="000315C2"/>
    <w:rsid w:val="00043641"/>
    <w:rsid w:val="00044676"/>
    <w:rsid w:val="000533C3"/>
    <w:rsid w:val="00056B4D"/>
    <w:rsid w:val="000672FF"/>
    <w:rsid w:val="00072258"/>
    <w:rsid w:val="000734FF"/>
    <w:rsid w:val="00074300"/>
    <w:rsid w:val="000761D6"/>
    <w:rsid w:val="00084197"/>
    <w:rsid w:val="00090C48"/>
    <w:rsid w:val="000944F0"/>
    <w:rsid w:val="00094B22"/>
    <w:rsid w:val="000C33ED"/>
    <w:rsid w:val="000C4867"/>
    <w:rsid w:val="000D25E0"/>
    <w:rsid w:val="000D545D"/>
    <w:rsid w:val="000E7FE2"/>
    <w:rsid w:val="000F08BD"/>
    <w:rsid w:val="000F0AF1"/>
    <w:rsid w:val="001012F2"/>
    <w:rsid w:val="0010433D"/>
    <w:rsid w:val="00106B28"/>
    <w:rsid w:val="0012004D"/>
    <w:rsid w:val="00141466"/>
    <w:rsid w:val="0014410F"/>
    <w:rsid w:val="001454E1"/>
    <w:rsid w:val="001459B2"/>
    <w:rsid w:val="001469FA"/>
    <w:rsid w:val="00146A30"/>
    <w:rsid w:val="001538E7"/>
    <w:rsid w:val="001552BA"/>
    <w:rsid w:val="001618D7"/>
    <w:rsid w:val="001747E0"/>
    <w:rsid w:val="00175E3C"/>
    <w:rsid w:val="0017777F"/>
    <w:rsid w:val="0018359A"/>
    <w:rsid w:val="00191913"/>
    <w:rsid w:val="00195B14"/>
    <w:rsid w:val="001A13DE"/>
    <w:rsid w:val="001A4383"/>
    <w:rsid w:val="001C6597"/>
    <w:rsid w:val="001D2FE2"/>
    <w:rsid w:val="001E729E"/>
    <w:rsid w:val="001F5449"/>
    <w:rsid w:val="00206762"/>
    <w:rsid w:val="00214759"/>
    <w:rsid w:val="00230A55"/>
    <w:rsid w:val="00237414"/>
    <w:rsid w:val="00242E8C"/>
    <w:rsid w:val="00246A31"/>
    <w:rsid w:val="00252507"/>
    <w:rsid w:val="00266556"/>
    <w:rsid w:val="00267D74"/>
    <w:rsid w:val="00273FF5"/>
    <w:rsid w:val="00274B00"/>
    <w:rsid w:val="00274E57"/>
    <w:rsid w:val="00285317"/>
    <w:rsid w:val="002878E9"/>
    <w:rsid w:val="002A16A1"/>
    <w:rsid w:val="002D1053"/>
    <w:rsid w:val="002D71A4"/>
    <w:rsid w:val="002F314C"/>
    <w:rsid w:val="002F42D4"/>
    <w:rsid w:val="002F6E52"/>
    <w:rsid w:val="00302B44"/>
    <w:rsid w:val="00310B97"/>
    <w:rsid w:val="003239DA"/>
    <w:rsid w:val="00331255"/>
    <w:rsid w:val="00336D39"/>
    <w:rsid w:val="003443C9"/>
    <w:rsid w:val="00346E7B"/>
    <w:rsid w:val="0034760B"/>
    <w:rsid w:val="00350816"/>
    <w:rsid w:val="00363B54"/>
    <w:rsid w:val="0036416A"/>
    <w:rsid w:val="003713C4"/>
    <w:rsid w:val="00380297"/>
    <w:rsid w:val="00392FAF"/>
    <w:rsid w:val="0039772D"/>
    <w:rsid w:val="003A18AA"/>
    <w:rsid w:val="003A5EBB"/>
    <w:rsid w:val="003B0749"/>
    <w:rsid w:val="003B43AF"/>
    <w:rsid w:val="003C0990"/>
    <w:rsid w:val="003C2212"/>
    <w:rsid w:val="003C2D43"/>
    <w:rsid w:val="003C7F28"/>
    <w:rsid w:val="003D31F6"/>
    <w:rsid w:val="003E327D"/>
    <w:rsid w:val="003E6BB0"/>
    <w:rsid w:val="0041132A"/>
    <w:rsid w:val="00414FFB"/>
    <w:rsid w:val="004259BF"/>
    <w:rsid w:val="0043115F"/>
    <w:rsid w:val="00431664"/>
    <w:rsid w:val="0044080E"/>
    <w:rsid w:val="00442701"/>
    <w:rsid w:val="00442B43"/>
    <w:rsid w:val="00466CB4"/>
    <w:rsid w:val="00483409"/>
    <w:rsid w:val="004C4380"/>
    <w:rsid w:val="004C47E6"/>
    <w:rsid w:val="004C7E93"/>
    <w:rsid w:val="004D2992"/>
    <w:rsid w:val="004D2CAF"/>
    <w:rsid w:val="004D5193"/>
    <w:rsid w:val="004D5926"/>
    <w:rsid w:val="004D7236"/>
    <w:rsid w:val="004E1681"/>
    <w:rsid w:val="004F3C52"/>
    <w:rsid w:val="004F4265"/>
    <w:rsid w:val="004F721C"/>
    <w:rsid w:val="00510CE1"/>
    <w:rsid w:val="00516644"/>
    <w:rsid w:val="00530B73"/>
    <w:rsid w:val="005559C2"/>
    <w:rsid w:val="005751A6"/>
    <w:rsid w:val="00582BC9"/>
    <w:rsid w:val="005877F7"/>
    <w:rsid w:val="00593FC1"/>
    <w:rsid w:val="005A362D"/>
    <w:rsid w:val="005A39AB"/>
    <w:rsid w:val="005D2202"/>
    <w:rsid w:val="005D2DC4"/>
    <w:rsid w:val="005E47B3"/>
    <w:rsid w:val="00603218"/>
    <w:rsid w:val="0060329C"/>
    <w:rsid w:val="00607888"/>
    <w:rsid w:val="00614E75"/>
    <w:rsid w:val="006369AA"/>
    <w:rsid w:val="00647F77"/>
    <w:rsid w:val="006565DF"/>
    <w:rsid w:val="00673DBB"/>
    <w:rsid w:val="006864A9"/>
    <w:rsid w:val="006A6B99"/>
    <w:rsid w:val="006B0283"/>
    <w:rsid w:val="006B289D"/>
    <w:rsid w:val="006E0438"/>
    <w:rsid w:val="006E6782"/>
    <w:rsid w:val="006E7D80"/>
    <w:rsid w:val="006F37A9"/>
    <w:rsid w:val="006F414E"/>
    <w:rsid w:val="006F4F74"/>
    <w:rsid w:val="0070177B"/>
    <w:rsid w:val="00702A7C"/>
    <w:rsid w:val="00711FC6"/>
    <w:rsid w:val="00726D66"/>
    <w:rsid w:val="007270AC"/>
    <w:rsid w:val="007279D8"/>
    <w:rsid w:val="00746F29"/>
    <w:rsid w:val="007519A1"/>
    <w:rsid w:val="00757DA6"/>
    <w:rsid w:val="007668BF"/>
    <w:rsid w:val="007700E9"/>
    <w:rsid w:val="007753F2"/>
    <w:rsid w:val="00782EDE"/>
    <w:rsid w:val="0078629C"/>
    <w:rsid w:val="007937C1"/>
    <w:rsid w:val="00794263"/>
    <w:rsid w:val="00795266"/>
    <w:rsid w:val="007A22DC"/>
    <w:rsid w:val="007B341C"/>
    <w:rsid w:val="007C0B68"/>
    <w:rsid w:val="007D5866"/>
    <w:rsid w:val="007E50C0"/>
    <w:rsid w:val="007E5B0B"/>
    <w:rsid w:val="007E75F9"/>
    <w:rsid w:val="007E7772"/>
    <w:rsid w:val="007F1535"/>
    <w:rsid w:val="007F3FC9"/>
    <w:rsid w:val="00800DE8"/>
    <w:rsid w:val="00806F66"/>
    <w:rsid w:val="00807DC9"/>
    <w:rsid w:val="00810035"/>
    <w:rsid w:val="008244EE"/>
    <w:rsid w:val="00832F56"/>
    <w:rsid w:val="00834130"/>
    <w:rsid w:val="008370DA"/>
    <w:rsid w:val="00861E48"/>
    <w:rsid w:val="00862D7D"/>
    <w:rsid w:val="00866310"/>
    <w:rsid w:val="00867613"/>
    <w:rsid w:val="008726B1"/>
    <w:rsid w:val="0087666B"/>
    <w:rsid w:val="008808CA"/>
    <w:rsid w:val="008A168C"/>
    <w:rsid w:val="008A4323"/>
    <w:rsid w:val="008B396E"/>
    <w:rsid w:val="008E6A94"/>
    <w:rsid w:val="008F4E0C"/>
    <w:rsid w:val="00905CB8"/>
    <w:rsid w:val="009077DA"/>
    <w:rsid w:val="00911C78"/>
    <w:rsid w:val="00923114"/>
    <w:rsid w:val="00927D46"/>
    <w:rsid w:val="0095230D"/>
    <w:rsid w:val="00955D4A"/>
    <w:rsid w:val="00956C7C"/>
    <w:rsid w:val="00961317"/>
    <w:rsid w:val="009630C1"/>
    <w:rsid w:val="00973E77"/>
    <w:rsid w:val="009843A6"/>
    <w:rsid w:val="0098545C"/>
    <w:rsid w:val="00987340"/>
    <w:rsid w:val="0099029C"/>
    <w:rsid w:val="0099163A"/>
    <w:rsid w:val="00994A9B"/>
    <w:rsid w:val="009A6199"/>
    <w:rsid w:val="009B0BD6"/>
    <w:rsid w:val="009B3192"/>
    <w:rsid w:val="009B6449"/>
    <w:rsid w:val="009C4F37"/>
    <w:rsid w:val="009D3D3A"/>
    <w:rsid w:val="009F1D3D"/>
    <w:rsid w:val="009F1E6F"/>
    <w:rsid w:val="009F3AAC"/>
    <w:rsid w:val="009F77E4"/>
    <w:rsid w:val="00A076D5"/>
    <w:rsid w:val="00A1500D"/>
    <w:rsid w:val="00A1718D"/>
    <w:rsid w:val="00A173CF"/>
    <w:rsid w:val="00A1782A"/>
    <w:rsid w:val="00A23135"/>
    <w:rsid w:val="00A23F8D"/>
    <w:rsid w:val="00A26287"/>
    <w:rsid w:val="00A26572"/>
    <w:rsid w:val="00A54F7D"/>
    <w:rsid w:val="00A55417"/>
    <w:rsid w:val="00A5631B"/>
    <w:rsid w:val="00A57572"/>
    <w:rsid w:val="00A61453"/>
    <w:rsid w:val="00A63455"/>
    <w:rsid w:val="00A650B2"/>
    <w:rsid w:val="00A67BB1"/>
    <w:rsid w:val="00A757F2"/>
    <w:rsid w:val="00A87678"/>
    <w:rsid w:val="00A90372"/>
    <w:rsid w:val="00A9568C"/>
    <w:rsid w:val="00AA764D"/>
    <w:rsid w:val="00AB3994"/>
    <w:rsid w:val="00AD0DAE"/>
    <w:rsid w:val="00AD1025"/>
    <w:rsid w:val="00AE684F"/>
    <w:rsid w:val="00AE7A04"/>
    <w:rsid w:val="00B06A90"/>
    <w:rsid w:val="00B16151"/>
    <w:rsid w:val="00B16D72"/>
    <w:rsid w:val="00B56A53"/>
    <w:rsid w:val="00B75954"/>
    <w:rsid w:val="00B76742"/>
    <w:rsid w:val="00B836E2"/>
    <w:rsid w:val="00B861ED"/>
    <w:rsid w:val="00B97039"/>
    <w:rsid w:val="00BA609B"/>
    <w:rsid w:val="00BB70B6"/>
    <w:rsid w:val="00BC5251"/>
    <w:rsid w:val="00BC6A31"/>
    <w:rsid w:val="00BE3B92"/>
    <w:rsid w:val="00BE481C"/>
    <w:rsid w:val="00C00E71"/>
    <w:rsid w:val="00C219ED"/>
    <w:rsid w:val="00C25802"/>
    <w:rsid w:val="00C25DD2"/>
    <w:rsid w:val="00C27B21"/>
    <w:rsid w:val="00C30B48"/>
    <w:rsid w:val="00C37DA5"/>
    <w:rsid w:val="00C54F03"/>
    <w:rsid w:val="00C665BD"/>
    <w:rsid w:val="00C67B9D"/>
    <w:rsid w:val="00C70E3C"/>
    <w:rsid w:val="00C736CC"/>
    <w:rsid w:val="00C8413F"/>
    <w:rsid w:val="00CA1AC5"/>
    <w:rsid w:val="00CA5B43"/>
    <w:rsid w:val="00CB74F4"/>
    <w:rsid w:val="00CB7E20"/>
    <w:rsid w:val="00CC0DBA"/>
    <w:rsid w:val="00CC743C"/>
    <w:rsid w:val="00CD0AA0"/>
    <w:rsid w:val="00CD7C2A"/>
    <w:rsid w:val="00CE3890"/>
    <w:rsid w:val="00CF5CE0"/>
    <w:rsid w:val="00D0524B"/>
    <w:rsid w:val="00D0542B"/>
    <w:rsid w:val="00D11360"/>
    <w:rsid w:val="00D41175"/>
    <w:rsid w:val="00D51608"/>
    <w:rsid w:val="00D51EF6"/>
    <w:rsid w:val="00D545DC"/>
    <w:rsid w:val="00D60669"/>
    <w:rsid w:val="00D65B31"/>
    <w:rsid w:val="00D94422"/>
    <w:rsid w:val="00D957D8"/>
    <w:rsid w:val="00DA028F"/>
    <w:rsid w:val="00DA3D0E"/>
    <w:rsid w:val="00DA738C"/>
    <w:rsid w:val="00DB69FB"/>
    <w:rsid w:val="00DC20D0"/>
    <w:rsid w:val="00DD22A6"/>
    <w:rsid w:val="00DD3026"/>
    <w:rsid w:val="00DD6758"/>
    <w:rsid w:val="00DD7757"/>
    <w:rsid w:val="00DE6533"/>
    <w:rsid w:val="00E14F51"/>
    <w:rsid w:val="00E31463"/>
    <w:rsid w:val="00E3461C"/>
    <w:rsid w:val="00E46EBF"/>
    <w:rsid w:val="00E56433"/>
    <w:rsid w:val="00E56BA9"/>
    <w:rsid w:val="00E56E97"/>
    <w:rsid w:val="00E72700"/>
    <w:rsid w:val="00E73407"/>
    <w:rsid w:val="00E76682"/>
    <w:rsid w:val="00E87C72"/>
    <w:rsid w:val="00E87FBF"/>
    <w:rsid w:val="00EA4272"/>
    <w:rsid w:val="00EB04E1"/>
    <w:rsid w:val="00EC7C91"/>
    <w:rsid w:val="00ED053A"/>
    <w:rsid w:val="00ED5DEC"/>
    <w:rsid w:val="00F013C6"/>
    <w:rsid w:val="00F02B13"/>
    <w:rsid w:val="00F03956"/>
    <w:rsid w:val="00F04436"/>
    <w:rsid w:val="00F0537B"/>
    <w:rsid w:val="00F108B5"/>
    <w:rsid w:val="00F13823"/>
    <w:rsid w:val="00F25F11"/>
    <w:rsid w:val="00F32973"/>
    <w:rsid w:val="00F41E7E"/>
    <w:rsid w:val="00F45BBD"/>
    <w:rsid w:val="00F60859"/>
    <w:rsid w:val="00F60D1F"/>
    <w:rsid w:val="00F67139"/>
    <w:rsid w:val="00F70061"/>
    <w:rsid w:val="00F73354"/>
    <w:rsid w:val="00F74759"/>
    <w:rsid w:val="00F74C05"/>
    <w:rsid w:val="00F848DE"/>
    <w:rsid w:val="00F94440"/>
    <w:rsid w:val="00F94CF1"/>
    <w:rsid w:val="00F96E27"/>
    <w:rsid w:val="00FA089F"/>
    <w:rsid w:val="00FA0D4B"/>
    <w:rsid w:val="00FC576F"/>
    <w:rsid w:val="00FE2941"/>
    <w:rsid w:val="00FE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7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7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cp:revision>
  <dcterms:created xsi:type="dcterms:W3CDTF">2022-08-02T10:28:00Z</dcterms:created>
  <dcterms:modified xsi:type="dcterms:W3CDTF">2022-08-02T10:28:00Z</dcterms:modified>
</cp:coreProperties>
</file>